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Investigators. Please list all investigators who will be collaborating on this ancillary study.</w: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42545</wp:posOffset>
                </wp:positionV>
                <wp:extent cx="6028690" cy="818515"/>
                <wp:effectExtent l="0" t="0" r="10160" b="1968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8690" cy="818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6495" w:rsidRDefault="00136495" w:rsidP="00136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.85pt;margin-top:3.35pt;width:474.7pt;height:6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" fillcolor="window" strokeweight=".5pt">
                <v:path arrowok="t"/>
                <v:textbox>
                  <w:txbxContent>
                    <w:p w:rsidR="00136495" w:rsidRDefault="00136495" w:rsidP="00136495"/>
                  </w:txbxContent>
                </v:textbox>
              </v:shape>
            </w:pict>
          </mc:Fallback>
        </mc:AlternateConten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What is the grant deadline for this submission?</w: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1765300" cy="340360"/>
                <wp:effectExtent l="0" t="0" r="25400" b="2159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5300" cy="340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6495" w:rsidRDefault="00136495" w:rsidP="00136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0;margin-top:14.25pt;width:139pt;height:2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" fillcolor="window" strokeweight=".5pt">
                <v:path arrowok="t"/>
                <v:textbox>
                  <w:txbxContent>
                    <w:p w:rsidR="00136495" w:rsidRDefault="00136495" w:rsidP="00136495"/>
                  </w:txbxContent>
                </v:textbox>
              </v:shape>
            </w:pict>
          </mc:Fallback>
        </mc:AlternateConten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Where will the grant be submitted?</w: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116840</wp:posOffset>
                </wp:positionV>
                <wp:extent cx="5889625" cy="287020"/>
                <wp:effectExtent l="0" t="0" r="15875" b="1778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9625" cy="287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6495" w:rsidRDefault="00136495" w:rsidP="00136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-.85pt;margin-top:9.2pt;width:463.75pt;height:2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" fillcolor="window" strokeweight=".5pt">
                <v:path arrowok="t"/>
                <v:textbox>
                  <w:txbxContent>
                    <w:p w:rsidR="00136495" w:rsidRDefault="00136495" w:rsidP="00136495"/>
                  </w:txbxContent>
                </v:textbox>
              </v:shape>
            </w:pict>
          </mc:Fallback>
        </mc:AlternateConten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 xml:space="preserve">Please paste your specific aims or the overall aims of the project here. This will help the Coordinating Center determine overlap for the full ancillary study proposal. </w: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28690" cy="818515"/>
                <wp:effectExtent l="0" t="0" r="10160" b="1968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8690" cy="818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6495" w:rsidRDefault="00136495" w:rsidP="00136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margin-left:0;margin-top:0;width:474.7pt;height:6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" fillcolor="window" strokeweight=".5pt">
                <v:path arrowok="t"/>
                <v:textbox>
                  <w:txbxContent>
                    <w:p w:rsidR="00136495" w:rsidRDefault="00136495" w:rsidP="00136495"/>
                  </w:txbxContent>
                </v:textbox>
              </v:shape>
            </w:pict>
          </mc:Fallback>
        </mc:AlternateConten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Does the proposed ancillary study require any of the following (check all that apply)?</w: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Does the proposed ancillary study require any of the following (check all that apply)?</w:t>
      </w:r>
    </w:p>
    <w:p w:rsidR="00136495" w:rsidRPr="00136495" w:rsidRDefault="00136495" w:rsidP="0013649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Measure a biomarker in stored urine or plasma or serum</w:t>
      </w:r>
    </w:p>
    <w:p w:rsidR="00136495" w:rsidRPr="00136495" w:rsidRDefault="00136495" w:rsidP="0013649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Use stored DNA</w:t>
      </w:r>
    </w:p>
    <w:p w:rsidR="00136495" w:rsidRPr="00136495" w:rsidRDefault="00136495" w:rsidP="0013649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>
        <w:rPr>
          <w:rFonts w:eastAsia="Times New Roman" w:cs="Times New Roman"/>
          <w:kern w:val="2"/>
          <w:sz w:val="24"/>
          <w:szCs w:val="24"/>
        </w:rPr>
        <w:t>C</w:t>
      </w:r>
      <w:bookmarkStart w:id="0" w:name="_GoBack"/>
      <w:bookmarkEnd w:id="0"/>
      <w:r w:rsidRPr="00136495">
        <w:rPr>
          <w:rFonts w:eastAsia="Times New Roman" w:cs="Times New Roman"/>
          <w:kern w:val="2"/>
          <w:sz w:val="24"/>
          <w:szCs w:val="24"/>
        </w:rPr>
        <w:t>ontact participants using the telephone</w:t>
      </w:r>
    </w:p>
    <w:p w:rsidR="00136495" w:rsidRPr="00136495" w:rsidRDefault="00136495" w:rsidP="0013649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Conduct in person participant data collection</w:t>
      </w:r>
    </w:p>
    <w:p w:rsidR="00136495" w:rsidRPr="00136495" w:rsidRDefault="00136495" w:rsidP="0013649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55880</wp:posOffset>
                </wp:positionV>
                <wp:extent cx="95250" cy="95250"/>
                <wp:effectExtent l="0" t="0" r="19050" b="190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D1608" id="Rectangle 8" o:spid="_x0000_s1026" style="position:absolute;margin-left:-10pt;margin-top:4.4pt;width:7.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" fillcolor="window" strokecolor="windowText" strokeweight="1pt">
                <v:path arrowok="t"/>
              </v:rect>
            </w:pict>
          </mc:Fallback>
        </mc:AlternateContent>
      </w:r>
      <w:r w:rsidRPr="00136495">
        <w:rPr>
          <w:rFonts w:eastAsia="Times New Roman" w:cs="Times New Roman"/>
          <w:kern w:val="2"/>
          <w:sz w:val="24"/>
          <w:szCs w:val="24"/>
        </w:rPr>
        <w:t>Secondary data analysis</w: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Please list the assays you are planning for this study. For each assay, list the assay name and the sample volume required.</w: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28690" cy="818515"/>
                <wp:effectExtent l="0" t="0" r="10160" b="1968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8690" cy="818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6495" w:rsidRDefault="00136495" w:rsidP="00136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0;margin-top:-.05pt;width:474.7pt;height:64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" fillcolor="window" strokeweight=".5pt">
                <v:path arrowok="t"/>
                <v:textbox>
                  <w:txbxContent>
                    <w:p w:rsidR="00136495" w:rsidRDefault="00136495" w:rsidP="00136495"/>
                  </w:txbxContent>
                </v:textbox>
              </v:shape>
            </w:pict>
          </mc:Fallback>
        </mc:AlternateConten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 xml:space="preserve"> Where will the essays be run?</w: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Please list the name of the lab or indicate if you will be working with the REGARDS central lab at the University of Vermont.</w: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28690" cy="818515"/>
                <wp:effectExtent l="0" t="0" r="10160" b="1968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8690" cy="818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6495" w:rsidRDefault="00136495" w:rsidP="00136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0;margin-top:-.05pt;width:474.7pt;height:6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" fillcolor="window" strokeweight=".5pt">
                <v:path arrowok="t"/>
                <v:textbox>
                  <w:txbxContent>
                    <w:p w:rsidR="00136495" w:rsidRDefault="00136495" w:rsidP="00136495"/>
                  </w:txbxContent>
                </v:textbox>
              </v:shape>
            </w:pict>
          </mc:Fallback>
        </mc:AlternateConten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lastRenderedPageBreak/>
        <w:t>How many participants are needed for each assay?</w: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29210</wp:posOffset>
                </wp:positionV>
                <wp:extent cx="6028055" cy="818515"/>
                <wp:effectExtent l="0" t="0" r="10795" b="1968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8055" cy="818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6495" w:rsidRDefault="00136495" w:rsidP="00136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2.5pt;margin-top:2.3pt;width:474.65pt;height:64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" fillcolor="window" strokeweight=".5pt">
                <v:path arrowok="t"/>
                <v:textbox>
                  <w:txbxContent>
                    <w:p w:rsidR="00136495" w:rsidRDefault="00136495" w:rsidP="00136495"/>
                  </w:txbxContent>
                </v:textbox>
              </v:shape>
            </w:pict>
          </mc:Fallback>
        </mc:AlternateConten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What instrument will be used to collect data over the telephone? If the instrument does not have a name, what data are being collected from the questions (EG. Social determinants of health, medication adherence, medical history)?</w: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104140</wp:posOffset>
                </wp:positionV>
                <wp:extent cx="6028690" cy="818515"/>
                <wp:effectExtent l="0" t="0" r="10160" b="196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8690" cy="818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6495" w:rsidRDefault="00136495" w:rsidP="00136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margin-left:2.75pt;margin-top:8.2pt;width:474.7pt;height:64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" fillcolor="window" strokeweight=".5pt">
                <v:path arrowok="t"/>
                <v:textbox>
                  <w:txbxContent>
                    <w:p w:rsidR="00136495" w:rsidRDefault="00136495" w:rsidP="00136495"/>
                  </w:txbxContent>
                </v:textbox>
              </v:shape>
            </w:pict>
          </mc:Fallback>
        </mc:AlternateConten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How many questions will be asked of each participant?</w: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28690" cy="818515"/>
                <wp:effectExtent l="0" t="0" r="10160" b="196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8690" cy="818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6495" w:rsidRDefault="00136495" w:rsidP="00136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4" type="#_x0000_t202" style="position:absolute;margin-left:0;margin-top:0;width:474.7pt;height:6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" fillcolor="window" strokeweight=".5pt">
                <v:path arrowok="t"/>
                <v:textbox>
                  <w:txbxContent>
                    <w:p w:rsidR="00136495" w:rsidRDefault="00136495" w:rsidP="00136495"/>
                  </w:txbxContent>
                </v:textbox>
              </v:shape>
            </w:pict>
          </mc:Fallback>
        </mc:AlternateConten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Will this require updated signed informed consent?</w: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28690" cy="818515"/>
                <wp:effectExtent l="0" t="0" r="10160" b="1968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8690" cy="818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6495" w:rsidRDefault="00136495" w:rsidP="00136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5" type="#_x0000_t202" style="position:absolute;margin-left:0;margin-top:0;width:474.7pt;height:64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" fillcolor="window" strokeweight=".5pt">
                <v:path arrowok="t"/>
                <v:textbox>
                  <w:txbxContent>
                    <w:p w:rsidR="00136495" w:rsidRDefault="00136495" w:rsidP="00136495"/>
                  </w:txbxContent>
                </v:textbox>
              </v:shape>
            </w:pict>
          </mc:Fallback>
        </mc:AlternateConten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Briefly describe the contact with the participant.</w: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37465</wp:posOffset>
                </wp:positionV>
                <wp:extent cx="6028690" cy="818515"/>
                <wp:effectExtent l="0" t="0" r="10160" b="1968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8690" cy="818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6495" w:rsidRDefault="00136495" w:rsidP="00136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6" type="#_x0000_t202" style="position:absolute;margin-left:.05pt;margin-top:2.95pt;width:474.7pt;height:64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" fillcolor="window" strokeweight=".5pt">
                <v:path arrowok="t"/>
                <v:textbox>
                  <w:txbxContent>
                    <w:p w:rsidR="00136495" w:rsidRDefault="00136495" w:rsidP="00136495"/>
                  </w:txbxContent>
                </v:textbox>
              </v:shape>
            </w:pict>
          </mc:Fallback>
        </mc:AlternateConten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What type of data are being requested?</w:t>
      </w:r>
    </w:p>
    <w:p w:rsidR="00136495" w:rsidRPr="00136495" w:rsidRDefault="00136495" w:rsidP="00136495">
      <w:p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</w:p>
    <w:p w:rsidR="00136495" w:rsidRPr="00136495" w:rsidRDefault="00136495" w:rsidP="0013649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De identified - all identifiers are removed and time to event is provided rather than dates</w:t>
      </w:r>
    </w:p>
    <w:p w:rsidR="00136495" w:rsidRPr="00136495" w:rsidRDefault="00136495" w:rsidP="0013649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>Geographic - data that is linked to the participant address</w:t>
      </w:r>
    </w:p>
    <w:p w:rsidR="00136495" w:rsidRPr="00136495" w:rsidRDefault="00136495" w:rsidP="0013649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kern w:val="2"/>
          <w:sz w:val="24"/>
          <w:szCs w:val="24"/>
        </w:rPr>
      </w:pPr>
      <w:r w:rsidRPr="00136495">
        <w:rPr>
          <w:rFonts w:eastAsia="Times New Roman" w:cs="Times New Roman"/>
          <w:kern w:val="2"/>
          <w:sz w:val="24"/>
          <w:szCs w:val="24"/>
        </w:rPr>
        <w:t xml:space="preserve">Restricted - this type of data includes dates of hospitalization common names of participants and slash or </w:t>
      </w:r>
      <w:proofErr w:type="spellStart"/>
      <w:r w:rsidRPr="00136495">
        <w:rPr>
          <w:rFonts w:eastAsia="Times New Roman" w:cs="Times New Roman"/>
          <w:kern w:val="2"/>
          <w:sz w:val="24"/>
          <w:szCs w:val="24"/>
        </w:rPr>
        <w:t>unredacted</w:t>
      </w:r>
      <w:proofErr w:type="spellEnd"/>
      <w:r w:rsidRPr="00136495">
        <w:rPr>
          <w:rFonts w:eastAsia="Times New Roman" w:cs="Times New Roman"/>
          <w:kern w:val="2"/>
          <w:sz w:val="24"/>
          <w:szCs w:val="24"/>
        </w:rPr>
        <w:t xml:space="preserve"> medical records. It will require permission from the investigators local IRB to have access to de identified data and will require a data use agreement to ensure data are protected</w:t>
      </w:r>
    </w:p>
    <w:p w:rsidR="0035297F" w:rsidRDefault="0035297F"/>
    <w:sectPr w:rsidR="0035297F" w:rsidSect="002C649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A3B9C"/>
    <w:multiLevelType w:val="hybridMultilevel"/>
    <w:tmpl w:val="3B98BD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21EA7"/>
    <w:multiLevelType w:val="hybridMultilevel"/>
    <w:tmpl w:val="391E803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95"/>
    <w:rsid w:val="00136495"/>
    <w:rsid w:val="0035297F"/>
    <w:rsid w:val="00F8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BC295"/>
  <w15:chartTrackingRefBased/>
  <w15:docId w15:val="{CDD36208-72C8-4F44-92FD-5945FEC0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Judd</dc:creator>
  <cp:keywords/>
  <dc:description/>
  <cp:lastModifiedBy>Suzanne Judd</cp:lastModifiedBy>
  <cp:revision>1</cp:revision>
  <dcterms:created xsi:type="dcterms:W3CDTF">2024-08-11T13:41:00Z</dcterms:created>
  <dcterms:modified xsi:type="dcterms:W3CDTF">2024-08-11T13:42:00Z</dcterms:modified>
</cp:coreProperties>
</file>